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1C0FB">
      <w:pPr>
        <w:spacing w:before="348" w:line="219" w:lineRule="auto"/>
        <w:ind w:left="2815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46"/>
          <w:sz w:val="44"/>
          <w:szCs w:val="44"/>
        </w:rPr>
        <w:t>《廉洁承诺书》</w:t>
      </w:r>
    </w:p>
    <w:p w14:paraId="4834B8B4">
      <w:pPr>
        <w:spacing w:line="284" w:lineRule="auto"/>
        <w:rPr>
          <w:rFonts w:ascii="Arial"/>
          <w:sz w:val="21"/>
        </w:rPr>
      </w:pPr>
    </w:p>
    <w:p w14:paraId="7EF812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1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辽宁方大总医院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有限公司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：</w:t>
      </w:r>
    </w:p>
    <w:p w14:paraId="5090C9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14" w:right="242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</w:rPr>
        <w:t>我司自愿参加贵司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</w:rPr>
        <w:t>消毒供应中心环氧乙烷灭菌器等设备维保服务采购项目LNFDZYY/YXGC-2026-BJ-CG0033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  <w:lang w:val="en-US" w:eastAsia="zh-CN"/>
        </w:rPr>
        <w:t>比价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highlight w:val="none"/>
        </w:rPr>
        <w:t>，现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承诺如下：</w:t>
      </w:r>
    </w:p>
    <w:p w14:paraId="19C954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14" w:right="329" w:firstLine="59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我司承诺在参与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t>比价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及履约过程中不向贵司人员行贿，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如有行贿行为，贵司有权不再向我司支付任何合同价款(包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括但不限于服务费、进度款、尾款、保证金等全部合同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金额),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贵司无需承担任何违约责任或补偿责任。</w:t>
      </w:r>
    </w:p>
    <w:p w14:paraId="02B28B7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A819F0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C6D149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17D00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174FA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377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>承诺单位(加盖公章)</w:t>
      </w:r>
    </w:p>
    <w:p w14:paraId="11758B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260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法定代表人或委托代理人(签名)</w:t>
      </w:r>
    </w:p>
    <w:p w14:paraId="653A45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3785"/>
        <w:textAlignment w:val="baseline"/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</w:t>
      </w:r>
    </w:p>
    <w:sectPr>
      <w:pgSz w:w="11900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98388D"/>
    <w:rsid w:val="0C6D3E1F"/>
    <w:rsid w:val="0F0954F6"/>
    <w:rsid w:val="111062A6"/>
    <w:rsid w:val="27615D27"/>
    <w:rsid w:val="334F45B6"/>
    <w:rsid w:val="56C77288"/>
    <w:rsid w:val="5DE27972"/>
    <w:rsid w:val="66CD50D4"/>
    <w:rsid w:val="6CB1389E"/>
    <w:rsid w:val="6D3E606B"/>
    <w:rsid w:val="771C1243"/>
    <w:rsid w:val="79DB7F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183</Words>
  <Characters>210</Characters>
  <TotalTime>7</TotalTime>
  <ScaleCrop>false</ScaleCrop>
  <LinksUpToDate>false</LinksUpToDate>
  <CharactersWithSpaces>216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2026-04-20T11:29:00Z</dcterms:created>
  <dc:creator>0073</dc:creator>
  <cp:lastModifiedBy>小伙</cp:lastModifiedBy>
  <dcterms:modified xsi:type="dcterms:W3CDTF">2026-08-11T05:46:20Z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2026-04-20T11:29:58Z</vt:filetime>
  </property>
  <property fmtid="{D5CDD505-2E9C-101B-9397-08002B2CF9AE}" pid="4" name="UsrData">
    <vt:lpwstr>69e59db41ac7a6001f48759ewl</vt:lpwstr>
  </property>
  <property fmtid="{D5CDD505-2E9C-101B-9397-08002B2CF9AE}" pid="5" name="KSOTemplateDocerSaveRecord">
    <vt:lpwstr>eyJoZGlkIjoiNDQ2OTU5OWZhNmEwYTVhODA0NzgzYjEzOGU2MjcwYTkiLCJ1c2VySWQiOiIzNjU0NDcwNTIifQ==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E76CFDC617214CE0A2058C3E7326A848_13</vt:lpwstr>
  </property>
</Properties>
</file>